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661" w14:textId="77777777" w:rsidR="009729EE" w:rsidRPr="008D289C" w:rsidRDefault="009729EE" w:rsidP="009729EE">
      <w:pPr>
        <w:jc w:val="right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Białystok, dnia ……….roku</w:t>
      </w:r>
    </w:p>
    <w:p w14:paraId="26C562DF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7D6ED3C2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1FBEB602" w14:textId="77777777" w:rsidR="009729EE" w:rsidRPr="008D289C" w:rsidRDefault="009729EE" w:rsidP="009729EE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  <w:b/>
          <w:bCs/>
        </w:rPr>
        <w:t>Sąd Rejonowy w Białymstoku</w:t>
      </w:r>
    </w:p>
    <w:p w14:paraId="7259405E" w14:textId="77777777" w:rsidR="009729EE" w:rsidRPr="008D289C" w:rsidRDefault="009729EE" w:rsidP="009729EE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  <w:t>…… Wydział Cywilny</w:t>
      </w:r>
    </w:p>
    <w:p w14:paraId="65074797" w14:textId="7777777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ul. Mickiewicza 103</w:t>
      </w:r>
    </w:p>
    <w:p w14:paraId="635245FE" w14:textId="7777777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15- 950 Białystok</w:t>
      </w:r>
    </w:p>
    <w:p w14:paraId="66540ED1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41C95732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6422E8E3" w14:textId="77777777" w:rsidR="009729EE" w:rsidRPr="008D289C" w:rsidRDefault="009729EE" w:rsidP="009729EE">
      <w:pPr>
        <w:ind w:left="2832" w:firstLine="708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  <w:b/>
          <w:bCs/>
        </w:rPr>
        <w:t>Wnioskodawca:</w:t>
      </w:r>
      <w:r w:rsidRPr="008D289C">
        <w:rPr>
          <w:rFonts w:ascii="Times New Roman" w:hAnsi="Times New Roman" w:cs="Times New Roman"/>
        </w:rPr>
        <w:t xml:space="preserve"> </w:t>
      </w:r>
      <w:r w:rsidRPr="008D289C">
        <w:rPr>
          <w:rFonts w:ascii="Times New Roman" w:hAnsi="Times New Roman" w:cs="Times New Roman"/>
        </w:rPr>
        <w:tab/>
        <w:t>(Imię i nazwisko, adres)</w:t>
      </w:r>
    </w:p>
    <w:p w14:paraId="2A4D307F" w14:textId="3C7A62D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 xml:space="preserve">   </w:t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PESEL</w:t>
      </w:r>
      <w:r w:rsidR="00A84864">
        <w:rPr>
          <w:rFonts w:ascii="Times New Roman" w:hAnsi="Times New Roman" w:cs="Times New Roman"/>
        </w:rPr>
        <w:t>: ……………….</w:t>
      </w:r>
    </w:p>
    <w:p w14:paraId="6E4A3E6B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3149773F" w14:textId="77777777" w:rsidR="009729EE" w:rsidRPr="008D289C" w:rsidRDefault="009729EE" w:rsidP="009729EE">
      <w:pPr>
        <w:jc w:val="center"/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>Wniosek o przyjęcie pisemnego oświadczenia</w:t>
      </w:r>
    </w:p>
    <w:p w14:paraId="6A7086C6" w14:textId="77777777" w:rsidR="009729EE" w:rsidRPr="008D289C" w:rsidRDefault="009729EE" w:rsidP="009729EE">
      <w:pPr>
        <w:jc w:val="center"/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>o przyjęciu spadku</w:t>
      </w:r>
    </w:p>
    <w:p w14:paraId="79EF406E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6A87A861" w14:textId="77777777" w:rsidR="009729EE" w:rsidRPr="008D289C" w:rsidRDefault="009729EE" w:rsidP="009729EE">
      <w:pPr>
        <w:ind w:firstLine="708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Działając w imieniu własnym, niniejszym wnoszę o przyjęcie pisemnego oświadczenia o przyjęciu spadku (z podpisem notarialnie poświadczonym)  po zmarłej/</w:t>
      </w:r>
      <w:proofErr w:type="spellStart"/>
      <w:r w:rsidRPr="008D289C">
        <w:rPr>
          <w:rFonts w:ascii="Times New Roman" w:hAnsi="Times New Roman" w:cs="Times New Roman"/>
        </w:rPr>
        <w:t>ym</w:t>
      </w:r>
      <w:proofErr w:type="spellEnd"/>
      <w:r w:rsidRPr="008D289C">
        <w:rPr>
          <w:rFonts w:ascii="Times New Roman" w:hAnsi="Times New Roman" w:cs="Times New Roman"/>
        </w:rPr>
        <w:t xml:space="preserve"> w dniu…………….  (Imię i nazwisko spadkodawczyni) w …………… ostatnio stale zamieszkałej/</w:t>
      </w:r>
      <w:proofErr w:type="spellStart"/>
      <w:r w:rsidRPr="008D289C">
        <w:rPr>
          <w:rFonts w:ascii="Times New Roman" w:hAnsi="Times New Roman" w:cs="Times New Roman"/>
        </w:rPr>
        <w:t>ym</w:t>
      </w:r>
      <w:proofErr w:type="spellEnd"/>
      <w:r w:rsidRPr="008D289C">
        <w:rPr>
          <w:rFonts w:ascii="Times New Roman" w:hAnsi="Times New Roman" w:cs="Times New Roman"/>
        </w:rPr>
        <w:t xml:space="preserve"> w …………. Oświadczenie o przyjęciu spadku zostało sporządzone w dniu……….</w:t>
      </w:r>
    </w:p>
    <w:p w14:paraId="71538B25" w14:textId="7777777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</w:p>
    <w:p w14:paraId="2D0DF896" w14:textId="77777777" w:rsidR="009729EE" w:rsidRPr="008D289C" w:rsidRDefault="009729EE" w:rsidP="009729EE">
      <w:pPr>
        <w:ind w:left="4248" w:firstLine="708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……………………………………………..…</w:t>
      </w:r>
    </w:p>
    <w:p w14:paraId="0C066CEF" w14:textId="7777777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 xml:space="preserve">  Imię i nazwisko wnioskodawcy</w:t>
      </w:r>
    </w:p>
    <w:p w14:paraId="6D8DC984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7378ABBC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776142F4" w14:textId="77777777" w:rsidR="009729EE" w:rsidRPr="008D289C" w:rsidRDefault="009729EE" w:rsidP="009729EE">
      <w:pPr>
        <w:rPr>
          <w:rFonts w:ascii="Times New Roman" w:hAnsi="Times New Roman" w:cs="Times New Roman"/>
          <w:b/>
          <w:bCs/>
        </w:rPr>
      </w:pPr>
    </w:p>
    <w:p w14:paraId="69528DFD" w14:textId="77777777" w:rsidR="009729EE" w:rsidRPr="008D289C" w:rsidRDefault="009729EE" w:rsidP="009729EE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>W załączeniu:</w:t>
      </w:r>
    </w:p>
    <w:p w14:paraId="1F1E0CC9" w14:textId="77777777" w:rsidR="009729EE" w:rsidRPr="008D289C" w:rsidRDefault="009729EE" w:rsidP="009729EE">
      <w:pPr>
        <w:rPr>
          <w:rFonts w:ascii="Times New Roman" w:hAnsi="Times New Roman" w:cs="Times New Roman"/>
        </w:rPr>
      </w:pPr>
    </w:p>
    <w:p w14:paraId="5EDD47BF" w14:textId="77777777" w:rsidR="009729EE" w:rsidRPr="008D289C" w:rsidRDefault="009729EE" w:rsidP="009729EE">
      <w:pPr>
        <w:rPr>
          <w:rFonts w:ascii="Times New Roman" w:hAnsi="Times New Roman" w:cs="Times New Roman"/>
          <w:i/>
          <w:iCs/>
        </w:rPr>
      </w:pPr>
      <w:r w:rsidRPr="008D289C">
        <w:rPr>
          <w:rFonts w:ascii="Times New Roman" w:hAnsi="Times New Roman" w:cs="Times New Roman"/>
          <w:i/>
          <w:iCs/>
        </w:rPr>
        <w:t>- oświadczenie o przyjęciu spadku (podpis notarialnie poświadczony),</w:t>
      </w:r>
    </w:p>
    <w:p w14:paraId="6A164439" w14:textId="77777777" w:rsidR="009729EE" w:rsidRPr="008D289C" w:rsidRDefault="009729EE" w:rsidP="009729EE">
      <w:pPr>
        <w:rPr>
          <w:rFonts w:ascii="Times New Roman" w:hAnsi="Times New Roman" w:cs="Times New Roman"/>
          <w:i/>
          <w:iCs/>
        </w:rPr>
      </w:pPr>
      <w:r w:rsidRPr="008D289C">
        <w:rPr>
          <w:rFonts w:ascii="Times New Roman" w:hAnsi="Times New Roman" w:cs="Times New Roman"/>
          <w:i/>
          <w:iCs/>
        </w:rPr>
        <w:t>- odpis skrócony aktu zgonu spadkodawcy</w:t>
      </w:r>
    </w:p>
    <w:p w14:paraId="734436BD" w14:textId="77777777" w:rsidR="009729EE" w:rsidRPr="008D289C" w:rsidRDefault="009729EE" w:rsidP="009729EE">
      <w:pPr>
        <w:rPr>
          <w:rFonts w:ascii="Times New Roman" w:hAnsi="Times New Roman" w:cs="Times New Roman"/>
          <w:i/>
          <w:iCs/>
        </w:rPr>
      </w:pPr>
      <w:r w:rsidRPr="008D289C">
        <w:rPr>
          <w:rFonts w:ascii="Times New Roman" w:hAnsi="Times New Roman" w:cs="Times New Roman"/>
          <w:i/>
          <w:iCs/>
        </w:rPr>
        <w:t>- opłata sądowa</w:t>
      </w:r>
    </w:p>
    <w:p w14:paraId="1AF4F06A" w14:textId="77777777" w:rsidR="009729EE" w:rsidRPr="008D289C" w:rsidRDefault="009729EE" w:rsidP="009729EE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</w:p>
    <w:p w14:paraId="6C336349" w14:textId="77777777" w:rsidR="00234D6A" w:rsidRDefault="00234D6A"/>
    <w:sectPr w:rsidR="00234D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C9A1" w14:textId="77777777" w:rsidR="0024253F" w:rsidRDefault="0024253F" w:rsidP="00236B24">
      <w:pPr>
        <w:spacing w:after="0" w:line="240" w:lineRule="auto"/>
      </w:pPr>
      <w:r>
        <w:separator/>
      </w:r>
    </w:p>
  </w:endnote>
  <w:endnote w:type="continuationSeparator" w:id="0">
    <w:p w14:paraId="570772C3" w14:textId="77777777" w:rsidR="0024253F" w:rsidRDefault="0024253F" w:rsidP="0023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8134" w14:textId="77777777" w:rsidR="00236B24" w:rsidRPr="005D3060" w:rsidRDefault="00236B24" w:rsidP="00236B24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Kancelaria Radc</w:t>
    </w:r>
    <w:r>
      <w:rPr>
        <w:rFonts w:ascii="Tahoma" w:hAnsi="Tahoma" w:cs="Tahoma"/>
        <w:color w:val="AEAAAA" w:themeColor="background2" w:themeShade="BF"/>
        <w:sz w:val="16"/>
        <w:szCs w:val="16"/>
      </w:rPr>
      <w:t xml:space="preserve">owska </w:t>
    </w:r>
    <w:proofErr w:type="spellStart"/>
    <w:r w:rsidRPr="005D3060">
      <w:rPr>
        <w:rFonts w:ascii="Tahoma" w:hAnsi="Tahoma" w:cs="Tahoma"/>
        <w:color w:val="AEAAAA" w:themeColor="background2" w:themeShade="BF"/>
        <w:sz w:val="16"/>
        <w:szCs w:val="16"/>
      </w:rPr>
      <w:t>Samoszuk</w:t>
    </w:r>
    <w:proofErr w:type="spellEnd"/>
    <w:r>
      <w:rPr>
        <w:rFonts w:ascii="Tahoma" w:hAnsi="Tahoma" w:cs="Tahoma"/>
        <w:color w:val="AEAAAA" w:themeColor="background2" w:themeShade="BF"/>
        <w:sz w:val="16"/>
        <w:szCs w:val="16"/>
      </w:rPr>
      <w:t xml:space="preserve"> Borkowski spółka cywilna</w:t>
    </w:r>
  </w:p>
  <w:p w14:paraId="16E2A5D9" w14:textId="77777777" w:rsidR="00236B24" w:rsidRPr="005D3060" w:rsidRDefault="00236B24" w:rsidP="00236B24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ul. Miłosza 35, 15-265 Białystok</w:t>
    </w:r>
  </w:p>
  <w:p w14:paraId="72ADB5E6" w14:textId="77777777" w:rsidR="00236B24" w:rsidRDefault="00236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8CDE" w14:textId="77777777" w:rsidR="0024253F" w:rsidRDefault="0024253F" w:rsidP="00236B24">
      <w:pPr>
        <w:spacing w:after="0" w:line="240" w:lineRule="auto"/>
      </w:pPr>
      <w:r>
        <w:separator/>
      </w:r>
    </w:p>
  </w:footnote>
  <w:footnote w:type="continuationSeparator" w:id="0">
    <w:p w14:paraId="079C327C" w14:textId="77777777" w:rsidR="0024253F" w:rsidRDefault="0024253F" w:rsidP="0023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A0EE" w14:textId="77777777" w:rsidR="00236B24" w:rsidRDefault="00236B24" w:rsidP="00236B24">
    <w:pPr>
      <w:pStyle w:val="Nagwek"/>
      <w:jc w:val="center"/>
      <w:rPr>
        <w:rFonts w:ascii="Tahoma" w:eastAsia="Tahoma" w:hAnsi="Tahoma" w:cs="Tahoma"/>
        <w:color w:val="999999"/>
        <w:sz w:val="28"/>
        <w:szCs w:val="28"/>
      </w:rPr>
    </w:pPr>
    <w:r>
      <w:rPr>
        <w:rFonts w:ascii="Tahoma" w:eastAsia="Tahoma" w:hAnsi="Tahoma" w:cs="Tahoma"/>
        <w:color w:val="999999"/>
        <w:sz w:val="28"/>
        <w:szCs w:val="28"/>
      </w:rPr>
      <w:t xml:space="preserve">§ </w:t>
    </w:r>
    <w:r>
      <w:rPr>
        <w:rFonts w:ascii="Tahoma" w:hAnsi="Tahoma" w:cs="Tahoma"/>
        <w:color w:val="999999"/>
        <w:sz w:val="28"/>
        <w:szCs w:val="28"/>
      </w:rPr>
      <w:t xml:space="preserve">Kancelaria Radcowska </w:t>
    </w:r>
    <w:proofErr w:type="spellStart"/>
    <w:r>
      <w:rPr>
        <w:rFonts w:ascii="Tahoma" w:eastAsia="Tahoma" w:hAnsi="Tahoma" w:cs="Tahoma"/>
        <w:color w:val="999999"/>
        <w:sz w:val="28"/>
        <w:szCs w:val="28"/>
      </w:rPr>
      <w:t>Samoszuk</w:t>
    </w:r>
    <w:proofErr w:type="spellEnd"/>
    <w:r>
      <w:rPr>
        <w:rFonts w:ascii="Tahoma" w:eastAsia="Tahoma" w:hAnsi="Tahoma" w:cs="Tahoma"/>
        <w:color w:val="999999"/>
        <w:sz w:val="28"/>
        <w:szCs w:val="28"/>
      </w:rPr>
      <w:t xml:space="preserve"> Borkowski s. c. §</w:t>
    </w:r>
  </w:p>
  <w:p w14:paraId="0FD6886E" w14:textId="77777777" w:rsidR="00236B24" w:rsidRDefault="00236B24" w:rsidP="00236B24">
    <w:pPr>
      <w:pStyle w:val="Nagwek"/>
      <w:jc w:val="center"/>
    </w:pPr>
    <w:r>
      <w:rPr>
        <w:rFonts w:ascii="Tahoma" w:eastAsia="Tahoma" w:hAnsi="Tahoma" w:cs="Tahoma"/>
        <w:color w:val="999999"/>
        <w:sz w:val="28"/>
        <w:szCs w:val="28"/>
      </w:rPr>
      <w:t>___________________________________________________________</w:t>
    </w:r>
  </w:p>
  <w:p w14:paraId="140C6451" w14:textId="77777777" w:rsidR="00236B24" w:rsidRDefault="00236B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7D"/>
    <w:rsid w:val="00234D6A"/>
    <w:rsid w:val="00236B24"/>
    <w:rsid w:val="0024253F"/>
    <w:rsid w:val="00743E7D"/>
    <w:rsid w:val="009729EE"/>
    <w:rsid w:val="00A238AF"/>
    <w:rsid w:val="00A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024"/>
  <w15:chartTrackingRefBased/>
  <w15:docId w15:val="{99E1EF33-1C47-4DA1-9929-213BF08F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3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6B24"/>
  </w:style>
  <w:style w:type="paragraph" w:styleId="Stopka">
    <w:name w:val="footer"/>
    <w:basedOn w:val="Normalny"/>
    <w:link w:val="StopkaZnak"/>
    <w:unhideWhenUsed/>
    <w:rsid w:val="0023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36B24"/>
  </w:style>
  <w:style w:type="paragraph" w:customStyle="1" w:styleId="Standard">
    <w:name w:val="Standard"/>
    <w:rsid w:val="00236B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bibi</cp:lastModifiedBy>
  <cp:revision>2</cp:revision>
  <dcterms:created xsi:type="dcterms:W3CDTF">2022-12-31T12:54:00Z</dcterms:created>
  <dcterms:modified xsi:type="dcterms:W3CDTF">2022-12-31T13:18:00Z</dcterms:modified>
</cp:coreProperties>
</file>